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коммерческом менеджменте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бухгалтерского учета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Математическая экономика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языке </w:t>
            </w:r>
            <w:proofErr w:type="spell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 в офисных приложениях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производственном менеджменте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в экономике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 в экономике и финансах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и системы контроля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информационного бизнеса и информационных систем</w:t>
            </w:r>
          </w:p>
        </w:tc>
      </w:tr>
      <w:tr w:rsidR="007102AF" w:rsidRP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102AF" w:rsidRP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7A27DE" w:rsidRPr="007A27DE" w:rsidTr="007A27DE">
        <w:tc>
          <w:tcPr>
            <w:tcW w:w="2376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7A27DE" w:rsidTr="007A27DE">
        <w:tc>
          <w:tcPr>
            <w:tcW w:w="2376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A27DE" w:rsidTr="007A27DE">
        <w:tc>
          <w:tcPr>
            <w:tcW w:w="2376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7A27DE" w:rsidTr="007A27DE">
        <w:tc>
          <w:tcPr>
            <w:tcW w:w="2376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A27DE" w:rsidTr="007A27DE">
        <w:tc>
          <w:tcPr>
            <w:tcW w:w="2376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7A27DE" w:rsidRPr="007A27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банковском деле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7102AF"/>
    <w:rsid w:val="007A27DE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2023-02-14T07:27:00Z</dcterms:modified>
</cp:coreProperties>
</file>